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65349C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27608621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6303A">
        <w:rPr>
          <w:rFonts w:ascii="Times New Roman" w:hAnsi="Times New Roman" w:cs="Times New Roman"/>
          <w:b/>
          <w:sz w:val="28"/>
          <w:szCs w:val="28"/>
        </w:rPr>
        <w:t>18</w:t>
      </w:r>
      <w:r w:rsidR="005858BF">
        <w:rPr>
          <w:rFonts w:ascii="Times New Roman" w:hAnsi="Times New Roman" w:cs="Times New Roman"/>
          <w:b/>
          <w:sz w:val="28"/>
          <w:szCs w:val="28"/>
        </w:rPr>
        <w:t>» октября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E0">
        <w:rPr>
          <w:rFonts w:ascii="Times New Roman" w:hAnsi="Times New Roman" w:cs="Times New Roman"/>
          <w:b/>
          <w:sz w:val="28"/>
          <w:szCs w:val="28"/>
        </w:rPr>
        <w:t>2022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3A">
        <w:rPr>
          <w:rFonts w:ascii="Times New Roman" w:hAnsi="Times New Roman" w:cs="Times New Roman"/>
          <w:b/>
          <w:sz w:val="28"/>
          <w:szCs w:val="28"/>
        </w:rPr>
        <w:t>68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5858B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E0">
        <w:rPr>
          <w:rFonts w:ascii="Times New Roman" w:hAnsi="Times New Roman" w:cs="Times New Roman"/>
          <w:b/>
          <w:sz w:val="24"/>
          <w:szCs w:val="24"/>
        </w:rPr>
        <w:t>2022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</w:t>
      </w:r>
      <w:r w:rsidR="008A65BF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2026AC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за 9 месяцев </w:t>
      </w:r>
      <w:r w:rsidR="00AC19E0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9 месяцев </w:t>
      </w:r>
      <w:r w:rsidR="00AC19E0">
        <w:rPr>
          <w:rFonts w:ascii="Times New Roman" w:hAnsi="Times New Roman" w:cs="Times New Roman"/>
          <w:bCs/>
          <w:sz w:val="24"/>
          <w:szCs w:val="24"/>
        </w:rPr>
        <w:t>2022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 w:rsidR="008A65BF">
        <w:rPr>
          <w:rFonts w:ascii="Times New Roman" w:hAnsi="Times New Roman" w:cs="Times New Roman"/>
          <w:bCs/>
          <w:sz w:val="24"/>
          <w:szCs w:val="24"/>
        </w:rPr>
        <w:t>ения и контрольно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AC19E0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957BE" w:rsidRPr="00631876" w:rsidRDefault="00AC19E0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A1E99"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06303A">
        <w:rPr>
          <w:rFonts w:ascii="Times New Roman" w:hAnsi="Times New Roman" w:cs="Times New Roman"/>
          <w:sz w:val="20"/>
          <w:szCs w:val="20"/>
        </w:rPr>
        <w:t>68</w:t>
      </w:r>
      <w:r w:rsidR="004F47E5">
        <w:rPr>
          <w:rFonts w:ascii="Times New Roman" w:hAnsi="Times New Roman" w:cs="Times New Roman"/>
          <w:sz w:val="20"/>
          <w:szCs w:val="20"/>
        </w:rPr>
        <w:t xml:space="preserve"> 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</w:t>
      </w:r>
      <w:r w:rsidR="0006303A">
        <w:rPr>
          <w:rFonts w:ascii="Times New Roman" w:hAnsi="Times New Roman" w:cs="Times New Roman"/>
          <w:sz w:val="20"/>
          <w:szCs w:val="20"/>
        </w:rPr>
        <w:t xml:space="preserve"> 18</w:t>
      </w:r>
      <w:r w:rsidR="005858BF">
        <w:rPr>
          <w:rFonts w:ascii="Times New Roman" w:hAnsi="Times New Roman" w:cs="Times New Roman"/>
          <w:sz w:val="20"/>
          <w:szCs w:val="20"/>
        </w:rPr>
        <w:t>.10</w:t>
      </w:r>
      <w:r w:rsidR="00AC19E0">
        <w:rPr>
          <w:rFonts w:ascii="Times New Roman" w:hAnsi="Times New Roman" w:cs="Times New Roman"/>
          <w:sz w:val="20"/>
          <w:szCs w:val="20"/>
        </w:rPr>
        <w:t>.2022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5858BF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октября</w:t>
      </w:r>
      <w:r w:rsidR="00AC19E0">
        <w:rPr>
          <w:b/>
          <w:sz w:val="24"/>
          <w:szCs w:val="24"/>
        </w:rPr>
        <w:t xml:space="preserve"> 2022</w:t>
      </w:r>
      <w:r w:rsidR="006A1E99" w:rsidRPr="006A1E99">
        <w:rPr>
          <w:b/>
          <w:sz w:val="24"/>
          <w:szCs w:val="24"/>
        </w:rPr>
        <w:t>года</w:t>
      </w:r>
    </w:p>
    <w:p w:rsidR="005858BF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82"/>
        <w:gridCol w:w="2475"/>
        <w:gridCol w:w="1324"/>
        <w:gridCol w:w="1412"/>
        <w:gridCol w:w="992"/>
      </w:tblGrid>
      <w:tr w:rsidR="005858BF" w:rsidRPr="005858BF" w:rsidTr="005858BF">
        <w:trPr>
          <w:trHeight w:val="2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23 389 772,69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17 157 671,30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11 037 235,69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5 310 040,66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2 801 304,38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68,7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2 801 304,38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68,7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2 796 426,92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68,6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3 292,46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1 332 514,57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1 332 514,57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651 534,22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651 534,22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местные бюджеты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000 1 03 02240 01 0000 110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3 685,82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3 685,82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750 025,64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750 025,64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-72 731,11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82,8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-72 731,11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82,8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015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4 795 800,00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869 710,15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-1 297 992,89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-1 297 992,89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-185,4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4 095 600,00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2 167 703,04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1 943 101,31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1 943 101,31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224 601,73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224 601,73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305 836,56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305 054,00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000 1 11 05030 00 0000 120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305 054,00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305 054,00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000 1 11 05400 00 0000 120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000 1 11 05430 00 0000 120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000 1 11 05430 10 0000 120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12 352 537,00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11 847 630,64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12 352 537,00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11 847 630,64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354 942,00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354 942,00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354 942,00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11 572 837,00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11 317 787,50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97,8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000 2 02 25065 00 0000 150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4 669 037,00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9A1399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858BF" w:rsidRPr="005858BF" w:rsidTr="004A69EE">
        <w:trPr>
          <w:trHeight w:val="805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000 2 02 25065 10 0000 150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4 669 037,00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9A1399" w:rsidRDefault="00015953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6 903 800,00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11 317 787,50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9A1399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9A1399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3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6 903 800,00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11 317 787,50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9A1399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163,9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4A69EE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4A69EE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5858BF" w:rsidRPr="005858BF" w:rsidTr="005858BF">
        <w:trPr>
          <w:trHeight w:val="2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8BF" w:rsidRPr="005858BF" w:rsidRDefault="005858BF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58B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8BF" w:rsidRPr="005858BF" w:rsidRDefault="004A69EE" w:rsidP="00585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</w:tbl>
    <w:p w:rsidR="00B227DD" w:rsidRDefault="004A69EE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3823"/>
        <w:gridCol w:w="2409"/>
        <w:gridCol w:w="1418"/>
        <w:gridCol w:w="1417"/>
        <w:gridCol w:w="1418"/>
      </w:tblGrid>
      <w:tr w:rsidR="004A69EE" w:rsidRPr="004A69EE" w:rsidTr="004A69EE">
        <w:trPr>
          <w:trHeight w:val="24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A69EE" w:rsidRPr="004A69EE" w:rsidTr="004A69EE">
        <w:trPr>
          <w:trHeight w:val="24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9EE" w:rsidRPr="004A69EE" w:rsidTr="004A69EE">
        <w:trPr>
          <w:trHeight w:val="222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9EE" w:rsidRPr="004A69EE" w:rsidTr="004A69E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A69EE" w:rsidRPr="004A69EE" w:rsidTr="004A69EE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25 854 372,69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20 058 075,54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4A69EE" w:rsidRPr="004A69EE" w:rsidTr="004A69EE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5 938 491,59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3 575 167,77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69EE" w:rsidRPr="004A69EE" w:rsidTr="004A69EE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61,3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4 634 214,95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2 668 374,20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4 634 214,95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2 668 374,20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4A69EE" w:rsidRPr="004A69EE" w:rsidTr="004A69EE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3 045 555,78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1 866 017,97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61,3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3 045 555,78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1 866 017,97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61,3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2 339 136,54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1 450 784,04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706 419,24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415 233,93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1 573 159,17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787 356,23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1 573 159,17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787 356,23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1 177 959,17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595 863,75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50,6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191 492,48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476 365,29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459 664,29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57,1</w:t>
            </w:r>
          </w:p>
        </w:tc>
      </w:tr>
      <w:tr w:rsidR="004A69EE" w:rsidRPr="004A69EE" w:rsidTr="004A69EE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239 284,16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173 674,63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239 284,16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173 674,63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134 872,60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13 535 999,62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12 567 709,91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4 917 191,73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34 4 01 L0650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4 914 776,00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8 588 807,89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7 622 933,91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E905D6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1 677 999,49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967 433,91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1 677 999,49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967 433,91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1 677 999,49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967 433,91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1 677 999,49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967 433,91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5 814 481,48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3 593 696,68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2 006 998,43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1 119 357,45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1 956 553,43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1 068 912,45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54,6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729 250,73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429 441,45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729 250,73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429 441,45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729 250,73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429 441,45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1 227 302,70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639 471,00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4A69EE" w:rsidRPr="004A69EE" w:rsidTr="004A69EE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1 227 302,70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639 471,00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4A69EE" w:rsidRPr="004A69EE" w:rsidTr="004A69EE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1 227 302,70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639 471,00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52,1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3 785 483,05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2 469 339,23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927 0503 81 0 10 27770 200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927 0503 81 0 10 27770 240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927 0503 81 0 10 27770 244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1 302 128,21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794 294,98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1 302 128,21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794 294,98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1 302 128,21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794 294,98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1 302 128,21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794 294,98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372 754,84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372 754,84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372 754,84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372 754,84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50,8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1 443 803,01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1 443 803,01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1 443 803,01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1 084 031,59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359 771,42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60,8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69EE" w:rsidRPr="004A69EE" w:rsidRDefault="00AC2420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69EE" w:rsidRPr="004A69EE" w:rsidTr="004A69EE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-2 464 600,00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-2 900 404,24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9EE" w:rsidRPr="004A69EE" w:rsidRDefault="004A69EE" w:rsidP="004A69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69E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A69EE" w:rsidRDefault="004A69EE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027F4A" w:rsidRDefault="006D3C26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45442"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AC2420" w:rsidRDefault="00AC2420" w:rsidP="00AC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242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2 464 600,00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Default="00FD5819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2 900 404,24</w:t>
            </w:r>
          </w:p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AC2420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2 464 600,00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2 900 404,24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AC2420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2 464 600,00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2 900 404,24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D5819" w:rsidRPr="00B227DD" w:rsidTr="00251352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-23 389 772,69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D792D">
              <w:rPr>
                <w:rFonts w:ascii="Arial CYR" w:hAnsi="Arial CYR" w:cs="Arial CYR"/>
                <w:color w:val="000000"/>
                <w:sz w:val="16"/>
                <w:szCs w:val="16"/>
              </w:rPr>
              <w:t>-18 582 306,91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EF2C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FD5819" w:rsidRPr="00B227DD" w:rsidTr="00B53F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-23 389 772,69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D792D">
              <w:rPr>
                <w:rFonts w:ascii="Arial CYR" w:hAnsi="Arial CYR" w:cs="Arial CYR"/>
                <w:color w:val="000000"/>
                <w:sz w:val="16"/>
                <w:szCs w:val="16"/>
              </w:rPr>
              <w:t>-18 582 306,91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EF2C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FD5819" w:rsidRPr="00B227DD" w:rsidTr="00B53F88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</w:t>
            </w:r>
            <w:bookmarkStart w:id="8" w:name="_GoBack"/>
            <w:bookmarkEnd w:id="8"/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-23 389 772,69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D792D">
              <w:rPr>
                <w:rFonts w:ascii="Arial CYR" w:hAnsi="Arial CYR" w:cs="Arial CYR"/>
                <w:color w:val="000000"/>
                <w:sz w:val="16"/>
                <w:szCs w:val="16"/>
              </w:rPr>
              <w:t>-18 582 306,91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EF2C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FD5819" w:rsidRPr="00B227DD" w:rsidTr="0092567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-23 389 772,69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D792D">
              <w:rPr>
                <w:rFonts w:ascii="Arial CYR" w:hAnsi="Arial CYR" w:cs="Arial CYR"/>
                <w:color w:val="000000"/>
                <w:sz w:val="16"/>
                <w:szCs w:val="16"/>
              </w:rPr>
              <w:t>-18 582 306,91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EF2C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FB5952" w:rsidRPr="00B227DD" w:rsidTr="00E66000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AC2420" w:rsidP="00AC24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-23 389 772,69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AC2420" w:rsidP="00AC24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-18 582 306,91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FD5819" w:rsidP="00FB5952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AC2420" w:rsidRPr="00B227DD" w:rsidTr="005936BD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2420" w:rsidRPr="00B227DD" w:rsidRDefault="00AC2420" w:rsidP="00AC2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420" w:rsidRPr="00B227DD" w:rsidRDefault="00AC2420" w:rsidP="00AC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2420" w:rsidRDefault="00AC2420" w:rsidP="00AC2420">
            <w:pPr>
              <w:jc w:val="center"/>
            </w:pPr>
            <w:r w:rsidRPr="00D46A40">
              <w:rPr>
                <w:rFonts w:ascii="Arial CYR" w:hAnsi="Arial CYR" w:cs="Arial CYR"/>
                <w:color w:val="000000"/>
                <w:sz w:val="16"/>
                <w:szCs w:val="16"/>
              </w:rPr>
              <w:t>25 854 372,69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2420" w:rsidRDefault="00AC2420" w:rsidP="00AC2420">
            <w:pPr>
              <w:jc w:val="center"/>
            </w:pPr>
            <w:r w:rsidRPr="005C0561">
              <w:rPr>
                <w:rFonts w:ascii="Arial CYR" w:hAnsi="Arial CYR" w:cs="Arial CYR"/>
                <w:color w:val="000000"/>
                <w:sz w:val="16"/>
                <w:szCs w:val="16"/>
              </w:rPr>
              <w:t>21 482 711,15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C2420" w:rsidRPr="00B227DD" w:rsidRDefault="00FD5819" w:rsidP="00AC24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  <w:tr w:rsidR="00FD5819" w:rsidRPr="00B227DD" w:rsidTr="009D06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46A40">
              <w:rPr>
                <w:rFonts w:ascii="Arial CYR" w:hAnsi="Arial CYR" w:cs="Arial CYR"/>
                <w:color w:val="000000"/>
                <w:sz w:val="16"/>
                <w:szCs w:val="16"/>
              </w:rPr>
              <w:t>25 854 372,69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5C0561">
              <w:rPr>
                <w:rFonts w:ascii="Arial CYR" w:hAnsi="Arial CYR" w:cs="Arial CYR"/>
                <w:color w:val="000000"/>
                <w:sz w:val="16"/>
                <w:szCs w:val="16"/>
              </w:rPr>
              <w:t>21 482 711,15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DD0E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  <w:tr w:rsidR="00FD5819" w:rsidRPr="00B227DD" w:rsidTr="009D06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46A40">
              <w:rPr>
                <w:rFonts w:ascii="Arial CYR" w:hAnsi="Arial CYR" w:cs="Arial CYR"/>
                <w:color w:val="000000"/>
                <w:sz w:val="16"/>
                <w:szCs w:val="16"/>
              </w:rPr>
              <w:t>25 854 372,69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5C0561">
              <w:rPr>
                <w:rFonts w:ascii="Arial CYR" w:hAnsi="Arial CYR" w:cs="Arial CYR"/>
                <w:color w:val="000000"/>
                <w:sz w:val="16"/>
                <w:szCs w:val="16"/>
              </w:rPr>
              <w:t>21 482 711,15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DD0E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  <w:tr w:rsidR="00FD5819" w:rsidRPr="00B227DD" w:rsidTr="009D06D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D46A40">
              <w:rPr>
                <w:rFonts w:ascii="Arial CYR" w:hAnsi="Arial CYR" w:cs="Arial CYR"/>
                <w:color w:val="000000"/>
                <w:sz w:val="16"/>
                <w:szCs w:val="16"/>
              </w:rPr>
              <w:t>25 854 372,69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center"/>
            </w:pPr>
            <w:r w:rsidRPr="005C0561">
              <w:rPr>
                <w:rFonts w:ascii="Arial CYR" w:hAnsi="Arial CYR" w:cs="Arial CYR"/>
                <w:color w:val="000000"/>
                <w:sz w:val="16"/>
                <w:szCs w:val="16"/>
              </w:rPr>
              <w:t>21 482 711,15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DD0E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  <w:tr w:rsidR="00FD5819" w:rsidRPr="00B227DD" w:rsidTr="009D06D3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819" w:rsidRPr="00B227DD" w:rsidRDefault="00FD5819" w:rsidP="00FD581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819" w:rsidRPr="00B227DD" w:rsidRDefault="00FD5819" w:rsidP="00FD5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25 854 372,69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819" w:rsidRDefault="00FD5819" w:rsidP="00FD581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21 482 711,15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D5819" w:rsidRDefault="00FD5819" w:rsidP="00FD5819">
            <w:pPr>
              <w:jc w:val="right"/>
            </w:pPr>
            <w:r w:rsidRPr="00DD0E8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83,1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9C" w:rsidRDefault="0065349C" w:rsidP="006A1E99">
      <w:pPr>
        <w:spacing w:after="0" w:line="240" w:lineRule="auto"/>
      </w:pPr>
      <w:r>
        <w:separator/>
      </w:r>
    </w:p>
  </w:endnote>
  <w:endnote w:type="continuationSeparator" w:id="0">
    <w:p w:rsidR="0065349C" w:rsidRDefault="0065349C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9C" w:rsidRDefault="0065349C" w:rsidP="006A1E99">
      <w:pPr>
        <w:spacing w:after="0" w:line="240" w:lineRule="auto"/>
      </w:pPr>
      <w:r>
        <w:separator/>
      </w:r>
    </w:p>
  </w:footnote>
  <w:footnote w:type="continuationSeparator" w:id="0">
    <w:p w:rsidR="0065349C" w:rsidRDefault="0065349C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15953"/>
    <w:rsid w:val="00025D57"/>
    <w:rsid w:val="00027F4A"/>
    <w:rsid w:val="0006303A"/>
    <w:rsid w:val="00083C35"/>
    <w:rsid w:val="000A756C"/>
    <w:rsid w:val="000B2386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00A45"/>
    <w:rsid w:val="002026AC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91874"/>
    <w:rsid w:val="003C1FEF"/>
    <w:rsid w:val="003D2CC8"/>
    <w:rsid w:val="003F294D"/>
    <w:rsid w:val="00401834"/>
    <w:rsid w:val="00431D98"/>
    <w:rsid w:val="00441E3E"/>
    <w:rsid w:val="0048740D"/>
    <w:rsid w:val="0049389E"/>
    <w:rsid w:val="004A06C6"/>
    <w:rsid w:val="004A1E35"/>
    <w:rsid w:val="004A69EE"/>
    <w:rsid w:val="004F47E5"/>
    <w:rsid w:val="004F54F9"/>
    <w:rsid w:val="0050332F"/>
    <w:rsid w:val="00540D70"/>
    <w:rsid w:val="00556A18"/>
    <w:rsid w:val="00560085"/>
    <w:rsid w:val="005667AD"/>
    <w:rsid w:val="005858BF"/>
    <w:rsid w:val="005D0941"/>
    <w:rsid w:val="005E359F"/>
    <w:rsid w:val="005E5F91"/>
    <w:rsid w:val="00631876"/>
    <w:rsid w:val="00634F19"/>
    <w:rsid w:val="00642055"/>
    <w:rsid w:val="00645442"/>
    <w:rsid w:val="0065349C"/>
    <w:rsid w:val="006904C5"/>
    <w:rsid w:val="006A1E99"/>
    <w:rsid w:val="006C4864"/>
    <w:rsid w:val="006D3C26"/>
    <w:rsid w:val="00725D3A"/>
    <w:rsid w:val="00733A61"/>
    <w:rsid w:val="00736D14"/>
    <w:rsid w:val="00756A2D"/>
    <w:rsid w:val="00757173"/>
    <w:rsid w:val="00775936"/>
    <w:rsid w:val="00787D05"/>
    <w:rsid w:val="007975A2"/>
    <w:rsid w:val="007B5223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A65BF"/>
    <w:rsid w:val="008E29EE"/>
    <w:rsid w:val="008F0735"/>
    <w:rsid w:val="00975AF5"/>
    <w:rsid w:val="009A1399"/>
    <w:rsid w:val="00A45D5B"/>
    <w:rsid w:val="00A557D3"/>
    <w:rsid w:val="00A5784A"/>
    <w:rsid w:val="00A77B03"/>
    <w:rsid w:val="00A848CA"/>
    <w:rsid w:val="00A944B7"/>
    <w:rsid w:val="00AA66CB"/>
    <w:rsid w:val="00AA6FF5"/>
    <w:rsid w:val="00AB5F55"/>
    <w:rsid w:val="00AC19E0"/>
    <w:rsid w:val="00AC2420"/>
    <w:rsid w:val="00AC4401"/>
    <w:rsid w:val="00AF1DE6"/>
    <w:rsid w:val="00AF635D"/>
    <w:rsid w:val="00B227DD"/>
    <w:rsid w:val="00B53F88"/>
    <w:rsid w:val="00B5795D"/>
    <w:rsid w:val="00B73A20"/>
    <w:rsid w:val="00BA15C5"/>
    <w:rsid w:val="00BA20B6"/>
    <w:rsid w:val="00BA5AEF"/>
    <w:rsid w:val="00BB6DD3"/>
    <w:rsid w:val="00BD1759"/>
    <w:rsid w:val="00BE71AB"/>
    <w:rsid w:val="00BF1201"/>
    <w:rsid w:val="00BF4718"/>
    <w:rsid w:val="00C61FC1"/>
    <w:rsid w:val="00C83E32"/>
    <w:rsid w:val="00C94BA7"/>
    <w:rsid w:val="00CA5C53"/>
    <w:rsid w:val="00CB165F"/>
    <w:rsid w:val="00CB1CA4"/>
    <w:rsid w:val="00CC3F9D"/>
    <w:rsid w:val="00CC6902"/>
    <w:rsid w:val="00CD46A7"/>
    <w:rsid w:val="00CD56D5"/>
    <w:rsid w:val="00D176FB"/>
    <w:rsid w:val="00D24AAC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66000"/>
    <w:rsid w:val="00E70976"/>
    <w:rsid w:val="00E841BA"/>
    <w:rsid w:val="00E8731A"/>
    <w:rsid w:val="00E905D6"/>
    <w:rsid w:val="00E926D0"/>
    <w:rsid w:val="00E9698B"/>
    <w:rsid w:val="00ED2749"/>
    <w:rsid w:val="00ED5387"/>
    <w:rsid w:val="00EE4AA1"/>
    <w:rsid w:val="00EE50BF"/>
    <w:rsid w:val="00F112B6"/>
    <w:rsid w:val="00F25A9D"/>
    <w:rsid w:val="00F32E8B"/>
    <w:rsid w:val="00F33B5A"/>
    <w:rsid w:val="00F57F58"/>
    <w:rsid w:val="00F60A18"/>
    <w:rsid w:val="00F72B21"/>
    <w:rsid w:val="00F7601D"/>
    <w:rsid w:val="00F769EB"/>
    <w:rsid w:val="00F91E9A"/>
    <w:rsid w:val="00FB5952"/>
    <w:rsid w:val="00FD1FDA"/>
    <w:rsid w:val="00FD5819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401B9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8635-411A-494C-B648-1719A180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11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85</cp:revision>
  <cp:lastPrinted>2022-10-18T11:31:00Z</cp:lastPrinted>
  <dcterms:created xsi:type="dcterms:W3CDTF">2018-04-12T12:00:00Z</dcterms:created>
  <dcterms:modified xsi:type="dcterms:W3CDTF">2022-10-18T11:31:00Z</dcterms:modified>
</cp:coreProperties>
</file>